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32" w:tblpY="41"/>
        <w:tblOverlap w:val="never"/>
        <w:tblW w:w="96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82"/>
        <w:gridCol w:w="1091"/>
        <w:gridCol w:w="1998"/>
        <w:gridCol w:w="1449"/>
        <w:gridCol w:w="1772"/>
      </w:tblGrid>
      <w:tr w14:paraId="1D7E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8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黑体" w:cs="Times New Roman"/>
                <w:sz w:val="30"/>
                <w:lang w:val="en-US" w:eastAsia="zh-CN"/>
              </w:rPr>
              <w:t>景德镇学院学生成绩复核申请表（学生用）</w:t>
            </w:r>
            <w:bookmarkEnd w:id="0"/>
          </w:p>
        </w:tc>
      </w:tr>
      <w:tr w14:paraId="0732D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B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B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4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9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EC2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42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C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E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7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B3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考试学期</w:t>
            </w:r>
          </w:p>
        </w:tc>
        <w:tc>
          <w:tcPr>
            <w:tcW w:w="4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4"/>
                <w:u w:val="none"/>
                <w:lang w:val="en-US" w:eastAsia="zh-CN" w:bidi="ar"/>
              </w:rPr>
              <w:t>学年 第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4"/>
                <w:u w:val="none"/>
                <w:lang w:val="en-US" w:eastAsia="zh-CN" w:bidi="ar"/>
              </w:rPr>
              <w:t>学期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1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65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</w:tr>
      <w:tr w14:paraId="3841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考试性质</w:t>
            </w:r>
          </w:p>
        </w:tc>
        <w:tc>
          <w:tcPr>
            <w:tcW w:w="8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□期末   □补考   □重修   □其它</w:t>
            </w:r>
          </w:p>
        </w:tc>
      </w:tr>
      <w:tr w14:paraId="1C88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申请复核原因</w:t>
            </w:r>
          </w:p>
        </w:tc>
        <w:tc>
          <w:tcPr>
            <w:tcW w:w="809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69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                                    年    月    日</w:t>
            </w:r>
          </w:p>
        </w:tc>
      </w:tr>
      <w:tr w14:paraId="5E852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学生所在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8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618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学院负责人签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（单位章）：                         年    月    日</w:t>
            </w:r>
          </w:p>
        </w:tc>
      </w:tr>
      <w:tr w14:paraId="3624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759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以上由学生本人及学生所在学院填写。</w:t>
            </w:r>
          </w:p>
        </w:tc>
      </w:tr>
      <w:tr w14:paraId="28DF0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F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开课单位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复核结果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原始成绩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4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复核后成绩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C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7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21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5F7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复核后成绩变动的原因：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复核成员签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                         阅卷教师签字：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单位负责人签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（单位章）：                       年    月    日</w:t>
            </w:r>
          </w:p>
        </w:tc>
      </w:tr>
      <w:tr w14:paraId="790A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0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0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B7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负责人签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（单位章）：                           年    月    日</w:t>
            </w:r>
          </w:p>
        </w:tc>
      </w:tr>
    </w:tbl>
    <w:p w14:paraId="7CB9DB83"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                                           景德镇学院教务处制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83B8F"/>
    <w:rsid w:val="2EB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2025-04-01T08:29:00Z</dcterms:created>
  <dc:creator>CZ-玥</dc:creator>
  <cp:lastModifiedBy>CZ-玥</cp:lastModifiedBy>
  <dcterms:modified xsi:type="dcterms:W3CDTF">2025-04-01T08:30:36Z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47F9DA15D296448A9CFF03437DD6D037_11</vt:lpwstr>
  </property>
  <property fmtid="{D5CDD505-2E9C-101B-9397-08002B2CF9AE}" pid="4" name="KSOTemplateDocerSaveRecord">
    <vt:lpwstr>eyJoZGlkIjoiZGZmY2Q2NGNkNzg1ZmE1MGM4OTcxNWEwM2MxMGM3MmIiLCJ1c2VySWQiOiIyNjc2NTIyMDMifQ==</vt:lpwstr>
  </property>
</Properties>
</file>